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&lt;!DOCTYPE html&gt;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&lt;html&gt;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  &lt;head&gt;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    &lt;meta http-equiv="content-type" content="text/html; charset=utf-8" /&gt;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    &lt;title&gt;Encuesta&lt;/title&gt;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   &lt;style type="text/css" media="all"&gt;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     body {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       background-color:#10B8C8;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       padding:5%;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      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     header {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       background-color:#F88860;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       padding:5px;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       text-align: center;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        border-radius:20px;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     color:#485058;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      box-shadow: 50px;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      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     .encuesta {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        background-color:#F8C890;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     border-radius:20px;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      padding: 5%;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       color:#485058;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       margin:2%;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      #agrad {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     text-align:center;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      li {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       color: #00000;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        padding:10px;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    a {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        color: black ;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        text-decoration: none;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      #copy {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        text-align:center;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     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      #botones {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        text-align: center ;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      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      #clean {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       background-color:#F8C890;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       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      #send {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        background-color:#F8C890;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      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      #especifica {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        border-top-color:#F8C890;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        border-left-color:#F8C890;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        border-right-color:#F8C890;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        outline-color:#F8C890 ;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        border-inline-color:#F8C890 ;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        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     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      .menu {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       text-align: center;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      }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    &lt;/style&gt;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  &lt;/head&gt;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  &lt;body&gt;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    &lt;hr&gt;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      &lt;nav class="menu"&gt;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       &lt;a href="http://analisisdesistemassegundaniela.tech.blog/"&gt;Inicio &lt;/a&gt;|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       &lt;a href="http://analisisdesistemassegundaniela.tech.blog/blog/"&gt;Blog&lt;/a&gt;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      &lt;/nav&gt;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     &lt;hr&gt;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    &lt;header&gt;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     &lt;h1&gt; Encuesta&lt;/h1&gt;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    &lt;/header&gt;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    &lt;div class="contenedor"&gt;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      &lt;div class="encuesta"&gt;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        &lt;form action="questions" method="get" accept-charset="utf-8"&gt;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          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         &lt;p class="text"&gt;¿Son de tu agrado nuestros artículos?&lt;/p&gt;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         &lt;br&gt;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        Si &lt;input type="radio" name="seleccion" id="seleccion" /&gt; &lt;br&gt;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        No &lt;input type="radio" name="seleccion" id="seleccion" /&gt;&lt;br&gt;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          &lt;br /&gt; &lt;hr&gt;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        &lt;p class="text"&gt; ¿Le agrada la calidad de las imágenes?&lt;/p&gt;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        &lt;br&gt;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         Si &lt;input type="radio" name="mejorable" id="checkbox" value="1" /&gt; &lt;br&gt;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         No &lt;input type="radio" name="mejorable" id="mejorable" value="1"/&gt;&lt;br&gt;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         Puede mejorar &lt;input type="radio" name="mejorable" id="mejorable" value="1" /&gt;&lt;br&gt;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         &lt;br&gt;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         &lt;br&gt;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          &lt;hr&gt;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        &lt;p class="text"&gt; ¿Dónde conoció nuestra página?&lt;p class="text"&gt; &lt;br&gt;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         Por un anuncio de Internet&lt;input type="radio" name="conocer" id="conocer" value="" /&gt;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         &lt;br&gt;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         La información que buscaba estaba en la primera página en Google&lt;input type="radio" name="conocer" id="conocer" value="" /&gt;&lt;br&gt;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         Recomendación de un amigo &lt;input type="radio" name="conocer" id="conocer" value="" /&gt;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         &lt;br&gt;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         &lt;hr&gt;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         ¿Desde cuándo sigues nuestro contenido? 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        &lt;br&gt;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         Más de un mes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         &lt;input type="radio" name="seguir" id="seguir"/&gt;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        &lt;br&gt;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        Menos de un mes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        &lt;input type="radio" name="seguir" id="seguir"/&gt;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        &lt;br&gt;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  <w:t xml:space="preserve">        Más de un año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        &lt;input type="radio" name="seguir" id="seguir"/&gt;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         &lt;br&gt;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        Menos de un año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  <w:t xml:space="preserve">        &lt;input type="radio" name="seguir" id="seguir"/&gt;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  <w:t xml:space="preserve">       &lt;hr&gt;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  <w:t xml:space="preserve">        ¿Hay algún tema adicional que te gustaría que tratáramos? &lt;br&gt;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  <w:t xml:space="preserve">        No&lt;input type="radio" name="especifica" id="especifica"/&gt;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  <w:t xml:space="preserve">        &lt;br&gt;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  <w:t xml:space="preserve">        Si &lt;input type="radio" name="especifica" id="especifica" value="" /&gt; &lt;br&gt;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  <w:t xml:space="preserve">        Específica: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  <w:t xml:space="preserve">        &lt;input type="text" name="especifica" id="especifica" value="" /&gt;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 xml:space="preserve">        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  <w:t xml:space="preserve">        &lt;br /&gt;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  <w:t xml:space="preserve">      &lt;hr&gt;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  <w:t xml:space="preserve">        ¿Te gustaría recibir una notificación en tu correo cada vez que subamos un artículo nuevo?&lt;br&gt;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  <w:t xml:space="preserve">        Si &lt;input type="radio" name="notification" id="notification" value="" /&gt; &lt;br /&gt;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  <w:t xml:space="preserve">        No &lt;input type="radio" name="notification" id="" value="notification" /&gt;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  <w:t xml:space="preserve">        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  <w:t xml:space="preserve">       &lt;br /&gt;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  <w:t xml:space="preserve">      &lt;hr&gt;</w:t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  <w:t xml:space="preserve">        ¿Consideras nuestras publicaciones aptas para todo público? (seleccione la edad que usted crea conveniente)&lt;br&gt;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  <w:t xml:space="preserve">        +8 &lt;input type="range" name="rango" id="rango" value="" /&gt; +18</w:t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  <w:t xml:space="preserve">        &lt;br&gt;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  <w:t xml:space="preserve">        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  <w:t xml:space="preserve">      &lt;br /&gt;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tl w:val="0"/>
        </w:rPr>
        <w:t xml:space="preserve">      &lt;hr&gt;</w:t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  <w:t xml:space="preserve">        En caso de introducir una tienda virtual como sustento para seguir subiendo contenido ¿Compraría nuestros productos?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  <w:t xml:space="preserve">       Si&lt;input type="radio" name="tienda" id="tienda" /&gt;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  <w:t xml:space="preserve">       No &lt;input type="radio" name="tienda" id="tienda" /&gt;</w:t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tl w:val="0"/>
        </w:rPr>
        <w:t xml:space="preserve">       &lt;hr&gt;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  <w:t xml:space="preserve">       En caso de ser positiva su respuesta a la pregunta anterior, qué productos de la siguiente lista te gustaría adquirir?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tl w:val="0"/>
        </w:rPr>
        <w:t xml:space="preserve">       Gorras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  <w:t xml:space="preserve">       &lt;input type="checkbox" name="lista" id="lista" /&gt;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  <w:t xml:space="preserve">       Camisetas &lt;input type="checkbox" name="lista" id="lista" /&gt;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  <w:t xml:space="preserve">       Accesorios para computadora &lt;input type="checkbox" name="lista" id="lista" /&gt;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  <w:t xml:space="preserve">       Accesorios para celulares &lt;input type="checkbox" name="lista" id="lista" /&gt;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  <w:t xml:space="preserve">       &lt;hr&gt;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  <w:t xml:space="preserve">       &lt;br&gt;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  <w:t xml:space="preserve">       &lt;div id="botones"&gt;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  <w:t xml:space="preserve">         &lt;input type="button" name="send" id="send" value="Enviar" /&gt;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  <w:t xml:space="preserve">       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       &lt;input type="button" name="clean" id="clean" value="Limpiar" /&gt;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       &lt;/div&gt;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  <w:t xml:space="preserve">        &lt;p id="agrad"&gt;¡Gracias por tu opinión!&lt;/p&gt;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        &lt;/form&gt;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  <w:t xml:space="preserve">      &lt;/div&gt;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  <w:t xml:space="preserve">      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  <w:t xml:space="preserve">    &lt;/div&gt;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  <w:t xml:space="preserve">     &lt;footer class="footer"&gt;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  <w:t xml:space="preserve">         &lt;div class="marcadeagua"&gt;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  <w:t xml:space="preserve">         &lt;/div&gt;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  <w:t xml:space="preserve">         &lt;nav class="menu"&gt;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  <w:t xml:space="preserve">             &lt;a href="http://analisisdesistemassegundaniela.tech.blog/"&gt;Inicio &lt;/a&gt;|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  <w:t xml:space="preserve">             &lt;a href="http://analisisdesistemassegundaniela.tech.blog/blog/"&gt;Blog&lt;/a&gt;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  <w:t xml:space="preserve">          &lt;/nav&gt;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  <w:t xml:space="preserve">       &lt;/footer&gt;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  <w:t xml:space="preserve">   &lt;!-- &lt;p id="copy"&gt;By Daniela Mota &amp;copy&lt;/p&gt; --&gt;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tl w:val="0"/>
        </w:rPr>
        <w:t xml:space="preserve">  &lt;/body&gt;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  <w:t xml:space="preserve">&lt;/html&gt;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